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9A" w:rsidRPr="00BE2415" w:rsidRDefault="00BE2415" w:rsidP="00BE2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2415">
        <w:rPr>
          <w:rFonts w:ascii="Times New Roman" w:hAnsi="Times New Roman" w:cs="Times New Roman"/>
          <w:b/>
          <w:sz w:val="28"/>
          <w:szCs w:val="28"/>
        </w:rPr>
        <w:t>Список рекомендованных в подготовительные группы (2020 г.)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8612"/>
      </w:tblGrid>
      <w:tr w:rsidR="00BE2415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BE2415" w:rsidRPr="00BE2415" w:rsidRDefault="00BE2415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15" w:rsidRPr="00BE2415" w:rsidRDefault="00BE2415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Ашихмина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Игоревна</w:t>
            </w:r>
          </w:p>
        </w:tc>
      </w:tr>
      <w:tr w:rsidR="00BE2415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BE2415" w:rsidRPr="00BE2415" w:rsidRDefault="00BE2415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415" w:rsidRPr="00BE2415" w:rsidRDefault="00BE2415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Баева Лидия Кирилловна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12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Баева София Вячеславовна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123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Бахтина Алёна Фёдоровна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565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Буторина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Кира Владимировна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565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Эдуардовна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565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Гонина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59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Дувакина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Антонина Владимировна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Default="005468DA" w:rsidP="0059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 Владимир Павлович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59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Зевахина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Антоновна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59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Зыкова Елизавета Александровна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59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Софья Михайловна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59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Кобелев Артём Константинович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59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Колегова Алина Андреевна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59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арья Федоровна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59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Екатерина Петровна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59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Лузянина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Федоровна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59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Лушкова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Артемовна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59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Малых Станислава Александровна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9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Маруфова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Сухробовна</w:t>
            </w:r>
            <w:proofErr w:type="spellEnd"/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9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Метелева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Кира Константиновна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9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Никулина Екатерина Владимировна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9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Артемовна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9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Румянцева Кира Максимовна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9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Рычкова Ксения Алексеевна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9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 Елизавета Павловна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9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Слободина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Валерьевна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9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Юлия Дмитриевна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9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A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 Александр</w:t>
            </w: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9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Таршин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Артемович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Узлова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31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Эмилия Павловна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31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Анна Андреевна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31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Фетисова Ксения Евгеньевна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31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Халявин Тимофей Александрович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310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Хлебникова Анастасия Ивановна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Храмова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Владиславовна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Храмцова Мария Дмитриевна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Чижева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Александровна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Агата Алексеевна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Чучкалова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Алексеевна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Валерия Анатольевна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Юдинцева Юлия Алексеевна</w:t>
            </w:r>
          </w:p>
        </w:tc>
      </w:tr>
      <w:tr w:rsidR="005468DA" w:rsidRPr="00BE2415" w:rsidTr="00BE241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A" w:rsidRPr="00BE2415" w:rsidRDefault="005468DA" w:rsidP="00BE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Янковенко</w:t>
            </w:r>
            <w:proofErr w:type="spellEnd"/>
            <w:r w:rsidRPr="00B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Дмитриевна</w:t>
            </w:r>
          </w:p>
        </w:tc>
      </w:tr>
    </w:tbl>
    <w:p w:rsidR="00BE2415" w:rsidRPr="00BE2415" w:rsidRDefault="00BE2415">
      <w:pPr>
        <w:rPr>
          <w:rFonts w:ascii="Times New Roman" w:hAnsi="Times New Roman" w:cs="Times New Roman"/>
          <w:sz w:val="28"/>
          <w:szCs w:val="28"/>
        </w:rPr>
      </w:pPr>
    </w:p>
    <w:sectPr w:rsidR="00BE2415" w:rsidRPr="00BE2415" w:rsidSect="00551515">
      <w:pgSz w:w="11906" w:h="16838"/>
      <w:pgMar w:top="720" w:right="720" w:bottom="720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15"/>
    <w:rsid w:val="000B06ED"/>
    <w:rsid w:val="005468DA"/>
    <w:rsid w:val="00551515"/>
    <w:rsid w:val="0056669A"/>
    <w:rsid w:val="00AD1788"/>
    <w:rsid w:val="00B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2020-06-15T08:19:00Z</cp:lastPrinted>
  <dcterms:created xsi:type="dcterms:W3CDTF">2020-06-15T08:09:00Z</dcterms:created>
  <dcterms:modified xsi:type="dcterms:W3CDTF">2020-06-15T08:55:00Z</dcterms:modified>
</cp:coreProperties>
</file>